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62" w:rsidRDefault="00756F62">
      <w:pPr>
        <w:rPr>
          <w:rFonts w:ascii="Times New Roman" w:hAnsi="Times New Roman" w:cs="Times New Roman"/>
          <w:sz w:val="24"/>
          <w:szCs w:val="24"/>
        </w:rPr>
      </w:pPr>
      <w:r w:rsidRPr="00756F62">
        <w:rPr>
          <w:rFonts w:ascii="Times New Roman" w:hAnsi="Times New Roman" w:cs="Times New Roman"/>
          <w:sz w:val="24"/>
          <w:szCs w:val="24"/>
        </w:rPr>
        <w:t>«_24_</w:t>
      </w:r>
      <w:proofErr w:type="gramStart"/>
      <w:r w:rsidRPr="00756F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 августа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6F62">
        <w:rPr>
          <w:rFonts w:ascii="Times New Roman" w:hAnsi="Times New Roman" w:cs="Times New Roman"/>
          <w:sz w:val="24"/>
          <w:szCs w:val="24"/>
        </w:rPr>
        <w:t>2023г</w:t>
      </w:r>
    </w:p>
    <w:p w:rsidR="00756F62" w:rsidRDefault="00756F62" w:rsidP="00594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6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ЧПОУ «Модельное агентство «</w:t>
      </w:r>
      <w:proofErr w:type="spellStart"/>
      <w:r w:rsidRPr="00756F62">
        <w:rPr>
          <w:rFonts w:ascii="Times New Roman" w:hAnsi="Times New Roman" w:cs="Times New Roman"/>
          <w:b/>
          <w:sz w:val="28"/>
          <w:szCs w:val="28"/>
        </w:rPr>
        <w:t>Вива</w:t>
      </w:r>
      <w:proofErr w:type="spellEnd"/>
      <w:r w:rsidRPr="00756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6F62">
        <w:rPr>
          <w:rFonts w:ascii="Times New Roman" w:hAnsi="Times New Roman" w:cs="Times New Roman"/>
          <w:b/>
          <w:sz w:val="28"/>
          <w:szCs w:val="28"/>
        </w:rPr>
        <w:t>Моделс</w:t>
      </w:r>
      <w:proofErr w:type="spellEnd"/>
      <w:r w:rsidRPr="00756F6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756F62" w:rsidTr="00756F62">
        <w:tc>
          <w:tcPr>
            <w:tcW w:w="704" w:type="dxa"/>
          </w:tcPr>
          <w:p w:rsidR="00756F62" w:rsidRPr="00756F62" w:rsidRDefault="00756F62" w:rsidP="0075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6" w:type="dxa"/>
          </w:tcPr>
          <w:p w:rsidR="00756F62" w:rsidRPr="00756F62" w:rsidRDefault="00756F62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640" w:type="dxa"/>
          </w:tcPr>
          <w:p w:rsidR="00756F62" w:rsidRPr="00756F62" w:rsidRDefault="00756F62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2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специализированных аудиторий, кабинетов</w:t>
            </w:r>
          </w:p>
        </w:tc>
        <w:tc>
          <w:tcPr>
            <w:tcW w:w="3640" w:type="dxa"/>
          </w:tcPr>
          <w:p w:rsidR="00756F62" w:rsidRPr="00756F62" w:rsidRDefault="00756F62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2">
              <w:rPr>
                <w:rFonts w:ascii="Times New Roman" w:hAnsi="Times New Roman" w:cs="Times New Roman"/>
                <w:sz w:val="24"/>
                <w:szCs w:val="24"/>
              </w:rPr>
              <w:t>Перечень основного материально-технического обеспечения</w:t>
            </w:r>
          </w:p>
        </w:tc>
      </w:tr>
      <w:tr w:rsidR="001356DB" w:rsidTr="00756F62">
        <w:tc>
          <w:tcPr>
            <w:tcW w:w="704" w:type="dxa"/>
          </w:tcPr>
          <w:p w:rsidR="001356DB" w:rsidRPr="00756F62" w:rsidRDefault="001356DB" w:rsidP="0075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1356DB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Основной офис, учительская</w:t>
            </w:r>
          </w:p>
        </w:tc>
        <w:tc>
          <w:tcPr>
            <w:tcW w:w="3640" w:type="dxa"/>
          </w:tcPr>
          <w:p w:rsidR="001356DB" w:rsidRPr="00756F62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№213</w:t>
            </w:r>
          </w:p>
        </w:tc>
        <w:tc>
          <w:tcPr>
            <w:tcW w:w="3640" w:type="dxa"/>
          </w:tcPr>
          <w:p w:rsidR="001356DB" w:rsidRDefault="001356DB" w:rsidP="0059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офисные столы, кресла</w:t>
            </w:r>
          </w:p>
          <w:p w:rsidR="001356DB" w:rsidRDefault="001356DB" w:rsidP="0059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-шкафы</w:t>
            </w:r>
          </w:p>
          <w:p w:rsidR="001356DB" w:rsidRDefault="001356DB" w:rsidP="0059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компьютеры</w:t>
            </w:r>
          </w:p>
          <w:p w:rsidR="001356DB" w:rsidRDefault="001356DB" w:rsidP="0059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костюмерная с костюмами</w:t>
            </w:r>
          </w:p>
          <w:p w:rsidR="001356DB" w:rsidRDefault="001356DB" w:rsidP="0059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манекены</w:t>
            </w:r>
          </w:p>
          <w:p w:rsidR="001356DB" w:rsidRPr="00756F62" w:rsidRDefault="001356DB" w:rsidP="0059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кухня (раковина, стол, кулер)</w:t>
            </w:r>
          </w:p>
        </w:tc>
      </w:tr>
      <w:tr w:rsidR="00756F62" w:rsidTr="00756F62">
        <w:tc>
          <w:tcPr>
            <w:tcW w:w="704" w:type="dxa"/>
          </w:tcPr>
          <w:p w:rsidR="00756F62" w:rsidRPr="00756F62" w:rsidRDefault="001356DB" w:rsidP="0075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F62" w:rsidRPr="00756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756F62" w:rsidRPr="001356DB" w:rsidRDefault="00756F62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640" w:type="dxa"/>
          </w:tcPr>
          <w:p w:rsidR="00756F62" w:rsidRPr="00756F62" w:rsidRDefault="00756F62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2">
              <w:rPr>
                <w:rFonts w:ascii="Times New Roman" w:hAnsi="Times New Roman" w:cs="Times New Roman"/>
                <w:sz w:val="24"/>
                <w:szCs w:val="24"/>
              </w:rPr>
              <w:t>Хореографический класс №122</w:t>
            </w:r>
          </w:p>
        </w:tc>
        <w:tc>
          <w:tcPr>
            <w:tcW w:w="3640" w:type="dxa"/>
          </w:tcPr>
          <w:p w:rsidR="00756F62" w:rsidRPr="00756F62" w:rsidRDefault="00756F62" w:rsidP="0075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62">
              <w:rPr>
                <w:rFonts w:ascii="Times New Roman" w:hAnsi="Times New Roman" w:cs="Times New Roman"/>
                <w:sz w:val="24"/>
                <w:szCs w:val="24"/>
              </w:rPr>
              <w:t>- танцевальный линолеум</w:t>
            </w:r>
          </w:p>
          <w:p w:rsidR="00756F62" w:rsidRPr="00756F62" w:rsidRDefault="00756F62" w:rsidP="0075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62">
              <w:rPr>
                <w:rFonts w:ascii="Times New Roman" w:hAnsi="Times New Roman" w:cs="Times New Roman"/>
                <w:sz w:val="24"/>
                <w:szCs w:val="24"/>
              </w:rPr>
              <w:t>- зеркала</w:t>
            </w:r>
          </w:p>
          <w:p w:rsidR="00756F62" w:rsidRPr="00756F62" w:rsidRDefault="00756F62" w:rsidP="0075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62">
              <w:rPr>
                <w:rFonts w:ascii="Times New Roman" w:hAnsi="Times New Roman" w:cs="Times New Roman"/>
                <w:sz w:val="24"/>
                <w:szCs w:val="24"/>
              </w:rPr>
              <w:t>- танцевальный станок</w:t>
            </w:r>
          </w:p>
          <w:p w:rsidR="00756F62" w:rsidRPr="00756F62" w:rsidRDefault="00756F62" w:rsidP="0075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62">
              <w:rPr>
                <w:rFonts w:ascii="Times New Roman" w:hAnsi="Times New Roman" w:cs="Times New Roman"/>
                <w:sz w:val="24"/>
                <w:szCs w:val="24"/>
              </w:rPr>
              <w:t>- спортивные коврики</w:t>
            </w:r>
          </w:p>
          <w:p w:rsidR="00756F62" w:rsidRDefault="00756F62" w:rsidP="00756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F62">
              <w:rPr>
                <w:rFonts w:ascii="Times New Roman" w:hAnsi="Times New Roman" w:cs="Times New Roman"/>
                <w:sz w:val="24"/>
                <w:szCs w:val="24"/>
              </w:rPr>
              <w:t>- музыкальная колонка</w:t>
            </w:r>
          </w:p>
        </w:tc>
      </w:tr>
      <w:tr w:rsidR="00756F62" w:rsidTr="00756F62">
        <w:tc>
          <w:tcPr>
            <w:tcW w:w="704" w:type="dxa"/>
          </w:tcPr>
          <w:p w:rsidR="00756F62" w:rsidRPr="00756F62" w:rsidRDefault="001356DB" w:rsidP="0075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6F62" w:rsidRPr="00756F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76" w:type="dxa"/>
          </w:tcPr>
          <w:p w:rsidR="00756F62" w:rsidRPr="001356DB" w:rsidRDefault="00756F62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</w:tc>
        <w:tc>
          <w:tcPr>
            <w:tcW w:w="3640" w:type="dxa"/>
          </w:tcPr>
          <w:p w:rsidR="00756F62" w:rsidRPr="001356DB" w:rsidRDefault="00756F62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Кабинет №402а</w:t>
            </w:r>
          </w:p>
        </w:tc>
        <w:tc>
          <w:tcPr>
            <w:tcW w:w="3640" w:type="dxa"/>
          </w:tcPr>
          <w:p w:rsidR="00756F62" w:rsidRPr="001356DB" w:rsidRDefault="00756F62" w:rsidP="0013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- подиум</w:t>
            </w:r>
          </w:p>
          <w:p w:rsidR="00756F62" w:rsidRPr="001356DB" w:rsidRDefault="00756F62" w:rsidP="0013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- зеркала</w:t>
            </w:r>
          </w:p>
          <w:p w:rsidR="00756F62" w:rsidRPr="001356DB" w:rsidRDefault="00756F62" w:rsidP="0013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6DB" w:rsidRPr="001356DB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  <w:p w:rsidR="001356DB" w:rsidRPr="001356DB" w:rsidRDefault="001356DB" w:rsidP="0013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- кресла</w:t>
            </w:r>
          </w:p>
          <w:p w:rsidR="001356DB" w:rsidRPr="001356DB" w:rsidRDefault="001356DB" w:rsidP="0013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- музыкальная колонка</w:t>
            </w:r>
          </w:p>
        </w:tc>
      </w:tr>
      <w:tr w:rsidR="00756F62" w:rsidTr="00756F62">
        <w:tc>
          <w:tcPr>
            <w:tcW w:w="704" w:type="dxa"/>
          </w:tcPr>
          <w:p w:rsidR="00756F62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6" w:type="dxa"/>
          </w:tcPr>
          <w:p w:rsidR="00756F62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640" w:type="dxa"/>
          </w:tcPr>
          <w:p w:rsidR="00756F62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Кабинет №415</w:t>
            </w:r>
          </w:p>
        </w:tc>
        <w:tc>
          <w:tcPr>
            <w:tcW w:w="3640" w:type="dxa"/>
          </w:tcPr>
          <w:p w:rsidR="00756F62" w:rsidRPr="001356DB" w:rsidRDefault="001356DB" w:rsidP="0013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- столы, стулья</w:t>
            </w:r>
          </w:p>
        </w:tc>
      </w:tr>
      <w:tr w:rsidR="00756F62" w:rsidTr="00756F62">
        <w:tc>
          <w:tcPr>
            <w:tcW w:w="704" w:type="dxa"/>
          </w:tcPr>
          <w:p w:rsidR="00756F62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576" w:type="dxa"/>
          </w:tcPr>
          <w:p w:rsidR="00756F62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3640" w:type="dxa"/>
          </w:tcPr>
          <w:p w:rsidR="00756F62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Кабинет № 415</w:t>
            </w:r>
          </w:p>
        </w:tc>
        <w:tc>
          <w:tcPr>
            <w:tcW w:w="3640" w:type="dxa"/>
          </w:tcPr>
          <w:p w:rsidR="00756F62" w:rsidRPr="001356DB" w:rsidRDefault="001356DB" w:rsidP="0013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- столы, стулья</w:t>
            </w:r>
          </w:p>
        </w:tc>
      </w:tr>
      <w:tr w:rsidR="00756F62" w:rsidTr="00756F62">
        <w:tc>
          <w:tcPr>
            <w:tcW w:w="704" w:type="dxa"/>
          </w:tcPr>
          <w:p w:rsidR="00756F62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756F62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3640" w:type="dxa"/>
          </w:tcPr>
          <w:p w:rsidR="00756F62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Кабинет №416</w:t>
            </w:r>
          </w:p>
        </w:tc>
        <w:tc>
          <w:tcPr>
            <w:tcW w:w="3640" w:type="dxa"/>
          </w:tcPr>
          <w:p w:rsidR="00756F62" w:rsidRPr="001356DB" w:rsidRDefault="001356DB" w:rsidP="0013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- столы, стулья</w:t>
            </w:r>
          </w:p>
        </w:tc>
      </w:tr>
      <w:tr w:rsidR="00756F62" w:rsidTr="00756F62">
        <w:tc>
          <w:tcPr>
            <w:tcW w:w="704" w:type="dxa"/>
          </w:tcPr>
          <w:p w:rsidR="00756F62" w:rsidRPr="00594A75" w:rsidRDefault="001356DB" w:rsidP="0075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7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576" w:type="dxa"/>
          </w:tcPr>
          <w:p w:rsidR="00756F62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(парикмахерское искусство, макияж)</w:t>
            </w:r>
          </w:p>
        </w:tc>
        <w:tc>
          <w:tcPr>
            <w:tcW w:w="3640" w:type="dxa"/>
          </w:tcPr>
          <w:p w:rsidR="00756F62" w:rsidRPr="001356DB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Кабинет №416</w:t>
            </w:r>
          </w:p>
        </w:tc>
        <w:tc>
          <w:tcPr>
            <w:tcW w:w="3640" w:type="dxa"/>
          </w:tcPr>
          <w:p w:rsidR="00756F62" w:rsidRPr="001356DB" w:rsidRDefault="001356DB" w:rsidP="0013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-столы, стулья</w:t>
            </w:r>
          </w:p>
          <w:p w:rsidR="001356DB" w:rsidRPr="001356DB" w:rsidRDefault="001356DB" w:rsidP="0013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- зеркала</w:t>
            </w:r>
          </w:p>
          <w:p w:rsidR="001356DB" w:rsidRPr="001356DB" w:rsidRDefault="001356DB" w:rsidP="0013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B">
              <w:rPr>
                <w:rFonts w:ascii="Times New Roman" w:hAnsi="Times New Roman" w:cs="Times New Roman"/>
                <w:sz w:val="24"/>
                <w:szCs w:val="24"/>
              </w:rPr>
              <w:t>- доска</w:t>
            </w:r>
          </w:p>
        </w:tc>
      </w:tr>
      <w:tr w:rsidR="00756F62" w:rsidTr="00756F62">
        <w:tc>
          <w:tcPr>
            <w:tcW w:w="704" w:type="dxa"/>
          </w:tcPr>
          <w:p w:rsidR="00756F62" w:rsidRPr="00594A75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7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576" w:type="dxa"/>
          </w:tcPr>
          <w:p w:rsidR="00756F62" w:rsidRPr="00594A75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40" w:type="dxa"/>
          </w:tcPr>
          <w:p w:rsidR="00756F62" w:rsidRPr="00594A75" w:rsidRDefault="001356DB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75">
              <w:rPr>
                <w:rFonts w:ascii="Times New Roman" w:hAnsi="Times New Roman" w:cs="Times New Roman"/>
                <w:sz w:val="24"/>
                <w:szCs w:val="24"/>
              </w:rPr>
              <w:t>Кабинет № 415</w:t>
            </w:r>
          </w:p>
        </w:tc>
        <w:tc>
          <w:tcPr>
            <w:tcW w:w="3640" w:type="dxa"/>
          </w:tcPr>
          <w:p w:rsidR="00756F62" w:rsidRPr="00594A75" w:rsidRDefault="00594A75" w:rsidP="0059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75">
              <w:rPr>
                <w:rFonts w:ascii="Times New Roman" w:hAnsi="Times New Roman" w:cs="Times New Roman"/>
                <w:sz w:val="24"/>
                <w:szCs w:val="24"/>
              </w:rPr>
              <w:t>- столы, стулья</w:t>
            </w:r>
          </w:p>
        </w:tc>
      </w:tr>
    </w:tbl>
    <w:p w:rsidR="00594A75" w:rsidRDefault="00594A75" w:rsidP="00756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75" w:rsidRPr="00594A75" w:rsidRDefault="00670085" w:rsidP="00594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</w:t>
      </w:r>
      <w:bookmarkStart w:id="0" w:name="_GoBack"/>
      <w:bookmarkEnd w:id="0"/>
      <w:r w:rsidR="00594A75" w:rsidRPr="00594A75">
        <w:rPr>
          <w:rFonts w:ascii="Times New Roman" w:hAnsi="Times New Roman" w:cs="Times New Roman"/>
          <w:sz w:val="28"/>
          <w:szCs w:val="28"/>
        </w:rPr>
        <w:t>Директор _________ Черепанова Е.Г.</w:t>
      </w:r>
    </w:p>
    <w:sectPr w:rsidR="00594A75" w:rsidRPr="00594A75" w:rsidSect="00756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9A"/>
    <w:rsid w:val="001356DB"/>
    <w:rsid w:val="00594A75"/>
    <w:rsid w:val="00670085"/>
    <w:rsid w:val="00756F62"/>
    <w:rsid w:val="00A91F9A"/>
    <w:rsid w:val="00B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D6DC"/>
  <w15:chartTrackingRefBased/>
  <w15:docId w15:val="{DDC1020B-C569-4AEC-B60B-E5DB00F6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2023-11-25T16:51:00Z</dcterms:created>
  <dcterms:modified xsi:type="dcterms:W3CDTF">2023-11-25T19:01:00Z</dcterms:modified>
</cp:coreProperties>
</file>